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BURS BAşVURU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Burs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BURS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[KURUM/KURULUŞ ADI] Burs Komisyonu'na,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 No: [Öğrenci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Okul: [ÜNİVERSİTE] — Bölüm: [BÖLÜM] — Sınıf: [SINIF]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Genel Not Ortalaması: [NOT /4.00]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İletişim: [Telefon] — [E-posta]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[İLAN TARİHİ] tarihli burs programınıza başvurmak istiyorum. Ailemin aylık geliri [TUTAR] TL olup hanemizde [KİŞİ SAYISI] kişi yaşamaktadır. [GEREKÇE: örn. eğitim masraflarımı karşılamakta zorlanıyorum / başarımla devam etmek istiyorum.]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Bursun sağladığı destekle eğitimime kesintisiz devam edeceğimi; başarı ve davranışlarımı bursiyerlik şartlarına uygun sürdüreceğimi taahhüt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Öğrenci belgesi, transkript, gelir belgesi.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