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BURS BAşVURU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Burs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BURS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[KURUM/KURULUŞ ADI] Burs Komisyonu'na,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[Öğrenci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Okul: [ÜNİVERSİTE] — Bölüm: [BÖLÜM] — Sınıf: [SINIF]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Genel Not Ortalaması: [NOT /4.00]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İletişim: [Telefon] — [E-posta]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[İLAN TARİHİ] tarihli burs programınıza başvurmak istiyorum. Ailemin aylık geliri [TUTAR] TL olup hanemizde [KİŞİ SAYISI] kişi yaşamaktadır. [GEREKÇE: örn. eğitim masraflarımı karşılamakta zorlanıyorum / başarımla devam etmek istiyorum.]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Bursun sağladığı destekle eğitimime kesintisiz devam edeceğimi; başarı ve davranışlarımı bursiyerlik şartlarına uygun sürdüreceğimi taahhüt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Öğrenci belgesi, transkript, gelir belgesi.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