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İNSAN KAYNAKLARı UZMANı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İnsan kaynakları uzmanı; işe alım, oryantasyon ve çalışan ilişkileri süreçlerinde [X] yıllık deneyim. İş Kanunu ve SGK mevzuatına hâkim, İK yazılımlarını etkin kullanan.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[100+] pozisyon için aday kaynağı, ön görüşme ve mülakat süreçlerini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İşe alış (oryantasyon) ve eğitim planlarını hazırlayıp uyguladım.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Özlük dosyaları, sözleşme ve SGK işlemlerini takip 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İK yazılımları (Logo İK, bulut İK), MS Office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Yetkinlik bazlı mülakat teknikleri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İş mevzuatı ve iletişim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