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ENERJI SISTEMLERI MüHENDISI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Enerji alanında [X] yıl deneyimli enerji sistemleri mühendisi. Enerji üretim, verimlilik ve projelendirme deneyimini gösteren mühendislik CV'si.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Enerji verimliliği etüdü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Yenilenebilir enerji sistemleri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Elektrik proje tasarımı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Enerji yönetimi ve izleme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Fizibilite ve geri ödeme analizi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Mevzuat ve teşvik takibi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Enerji tüketim analizleri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Verimlilik projeleri hazırlayıp yürütmek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Yenilenebilir enerji sistemlerini projelendirmek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Fizibilite ve geri ödeme hesaplamak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İzleme sistemleri kurmak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Enerji yöneticisi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Elektrik Mühendisleri Odası kaydı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[Kurum] — [Bölüm],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